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DB32B0" w:rsidRDefault="000F1EF7" w:rsidP="000F1EF7">
      <w:pPr>
        <w:pStyle w:val="Overskrift1"/>
        <w:rPr>
          <w:color w:val="C81E01" w:themeColor="accent2" w:themeShade="BF"/>
          <w:sz w:val="170"/>
          <w:szCs w:val="170"/>
        </w:rPr>
      </w:pPr>
      <w:proofErr w:type="spellStart"/>
      <w:r w:rsidRPr="00DB32B0">
        <w:rPr>
          <w:color w:val="C81E01" w:themeColor="accent2" w:themeShade="BF"/>
          <w:sz w:val="170"/>
          <w:szCs w:val="170"/>
        </w:rPr>
        <w:t>Opa</w:t>
      </w:r>
      <w:proofErr w:type="spellEnd"/>
      <w:r w:rsidR="005C3530" w:rsidRPr="00DB32B0">
        <w:rPr>
          <w:color w:val="C81E01" w:themeColor="accent2" w:themeShade="BF"/>
          <w:sz w:val="170"/>
          <w:szCs w:val="170"/>
        </w:rPr>
        <w:t xml:space="preserve"> </w:t>
      </w:r>
      <w:proofErr w:type="spellStart"/>
      <w:r w:rsidR="005C3530" w:rsidRPr="00DB32B0">
        <w:rPr>
          <w:color w:val="C81E01" w:themeColor="accent2" w:themeShade="BF"/>
          <w:sz w:val="170"/>
          <w:szCs w:val="170"/>
        </w:rPr>
        <w:t>julek</w:t>
      </w:r>
      <w:r w:rsidRPr="00DB32B0">
        <w:rPr>
          <w:color w:val="C81E01" w:themeColor="accent2" w:themeShade="BF"/>
          <w:sz w:val="170"/>
          <w:szCs w:val="170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314F73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7984" w:rsidRDefault="00987984" w:rsidP="007C2B97">
      <w:r>
        <w:separator/>
      </w:r>
    </w:p>
  </w:endnote>
  <w:endnote w:type="continuationSeparator" w:id="0">
    <w:p w:rsidR="00987984" w:rsidRDefault="00987984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DB32B0" w:rsidP="001C695B">
    <w:pPr>
      <w:pStyle w:val="Bunntekst"/>
      <w:tabs>
        <w:tab w:val="clear" w:pos="4536"/>
        <w:tab w:val="left" w:pos="1941"/>
        <w:tab w:val="center" w:pos="4533"/>
      </w:tabs>
    </w:pPr>
    <w:r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1955165</wp:posOffset>
          </wp:positionH>
          <wp:positionV relativeFrom="paragraph">
            <wp:posOffset>382872</wp:posOffset>
          </wp:positionV>
          <wp:extent cx="1850400" cy="648000"/>
          <wp:effectExtent l="0" t="0" r="381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4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>
      <w:br/>
    </w:r>
    <w:r>
      <w:br/>
    </w:r>
    <w:r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7984" w:rsidRDefault="00987984" w:rsidP="007C2B97">
      <w:r>
        <w:separator/>
      </w:r>
    </w:p>
  </w:footnote>
  <w:footnote w:type="continuationSeparator" w:id="0">
    <w:p w:rsidR="00987984" w:rsidRDefault="00987984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0</wp:posOffset>
          </wp:positionH>
          <wp:positionV relativeFrom="page">
            <wp:posOffset>450215</wp:posOffset>
          </wp:positionV>
          <wp:extent cx="5756400" cy="2455200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400" cy="24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-681134</wp:posOffset>
              </wp:positionH>
              <wp:positionV relativeFrom="page">
                <wp:posOffset>219710</wp:posOffset>
              </wp:positionV>
              <wp:extent cx="7124400" cy="10245600"/>
              <wp:effectExtent l="0" t="0" r="635" b="381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24400" cy="10245600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7CAE61" id="Rektangel 1" o:spid="_x0000_s1026" style="position:absolute;margin-left:-53.65pt;margin-top:17.3pt;width:561pt;height:806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C695B"/>
    <w:rsid w:val="001F4EDB"/>
    <w:rsid w:val="00314F73"/>
    <w:rsid w:val="003A3F4D"/>
    <w:rsid w:val="00527545"/>
    <w:rsid w:val="005C3530"/>
    <w:rsid w:val="007C2B97"/>
    <w:rsid w:val="00824B61"/>
    <w:rsid w:val="00987984"/>
    <w:rsid w:val="00B02AA5"/>
    <w:rsid w:val="00B1610A"/>
    <w:rsid w:val="00D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DF0C2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3530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18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5C3530"/>
    <w:rPr>
      <w:rFonts w:ascii="Georgia" w:eastAsiaTheme="majorEastAsia" w:hAnsi="Georgia" w:cstheme="majorBidi"/>
      <w:b/>
      <w:color w:val="C00000"/>
      <w:sz w:val="18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197492AC-9A87-4152-B0E6-A251C486D33B}"/>
</file>

<file path=customXml/itemProps2.xml><?xml version="1.0" encoding="utf-8"?>
<ds:datastoreItem xmlns:ds="http://schemas.openxmlformats.org/officeDocument/2006/customXml" ds:itemID="{1F34B928-AA77-46A0-AB51-8A202578470E}"/>
</file>

<file path=customXml/itemProps3.xml><?xml version="1.0" encoding="utf-8"?>
<ds:datastoreItem xmlns:ds="http://schemas.openxmlformats.org/officeDocument/2006/customXml" ds:itemID="{63D1CDEA-806D-4C6D-B5AC-F092D39724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2020-12-11T13:00:00Z</dcterms:created>
  <dcterms:modified xsi:type="dcterms:W3CDTF">2020-12-11T13:00:00Z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